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E6" w:rsidRPr="007F7D23" w:rsidRDefault="003E2068">
      <w:pPr>
        <w:spacing w:after="0"/>
        <w:ind w:left="120"/>
        <w:rPr>
          <w:lang w:val="ru-RU"/>
        </w:rPr>
      </w:pPr>
      <w:bookmarkStart w:id="0" w:name="block-9523398"/>
      <w:r>
        <w:rPr>
          <w:noProof/>
          <w:lang w:val="ru-RU" w:eastAsia="ru-RU"/>
        </w:rPr>
        <w:drawing>
          <wp:inline distT="0" distB="0" distL="0" distR="0" wp14:anchorId="60BFD07E" wp14:editId="001B683C">
            <wp:extent cx="5701359" cy="8031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608" t="15166" r="36889" b="10946"/>
                    <a:stretch/>
                  </pic:blipFill>
                  <pic:spPr bwMode="auto">
                    <a:xfrm>
                      <a:off x="0" y="0"/>
                      <a:ext cx="5709022" cy="804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06E6" w:rsidRPr="007F7D23" w:rsidRDefault="007F7D23">
      <w:pPr>
        <w:spacing w:after="0" w:line="264" w:lineRule="auto"/>
        <w:ind w:left="120"/>
        <w:jc w:val="both"/>
        <w:rPr>
          <w:lang w:val="ru-RU"/>
        </w:rPr>
      </w:pPr>
      <w:bookmarkStart w:id="1" w:name="block-9523400"/>
      <w:bookmarkEnd w:id="0"/>
      <w:r>
        <w:rPr>
          <w:lang w:val="ru-RU"/>
        </w:rPr>
        <w:t xml:space="preserve"> </w:t>
      </w:r>
    </w:p>
    <w:p w:rsidR="007A06E6" w:rsidRPr="007F7D23" w:rsidRDefault="007A06E6">
      <w:pPr>
        <w:spacing w:after="0" w:line="264" w:lineRule="auto"/>
        <w:ind w:left="120"/>
        <w:jc w:val="both"/>
        <w:rPr>
          <w:lang w:val="ru-RU"/>
        </w:rPr>
      </w:pPr>
    </w:p>
    <w:p w:rsidR="007A06E6" w:rsidRDefault="007F7D2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‌</w:t>
      </w:r>
    </w:p>
    <w:p w:rsidR="003E2068" w:rsidRDefault="003E206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E2068" w:rsidRDefault="003E206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bookmarkStart w:id="2" w:name="_GoBack"/>
      <w:bookmarkEnd w:id="2"/>
      <w:r w:rsidRPr="007F7D2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7F7D23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-ориентированной физической </w:t>
      </w: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7A06E6" w:rsidRPr="007F7D23" w:rsidRDefault="007F7D23">
      <w:pPr>
        <w:spacing w:after="0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10bad217-7d99-408e-b09f-86f4333d94ae"/>
      <w:r w:rsidRPr="007F7D2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68 часа (2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</w:t>
      </w:r>
      <w:proofErr w:type="gramStart"/>
      <w:r w:rsidRPr="007F7D23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7F7D23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A06E6">
      <w:pPr>
        <w:spacing w:after="0"/>
        <w:ind w:left="120"/>
        <w:jc w:val="both"/>
        <w:rPr>
          <w:lang w:val="ru-RU"/>
        </w:rPr>
      </w:pPr>
    </w:p>
    <w:p w:rsidR="007A06E6" w:rsidRPr="007F7D23" w:rsidRDefault="007F7D23">
      <w:pPr>
        <w:spacing w:after="0" w:line="264" w:lineRule="auto"/>
        <w:ind w:left="12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</w:t>
      </w:r>
    </w:p>
    <w:p w:rsidR="007A06E6" w:rsidRPr="007F7D23" w:rsidRDefault="007A06E6">
      <w:pPr>
        <w:rPr>
          <w:lang w:val="ru-RU"/>
        </w:rPr>
        <w:sectPr w:rsidR="007A06E6" w:rsidRPr="007F7D23">
          <w:pgSz w:w="11906" w:h="16383"/>
          <w:pgMar w:top="1134" w:right="850" w:bottom="1134" w:left="1701" w:header="720" w:footer="720" w:gutter="0"/>
          <w:cols w:space="720"/>
        </w:sectPr>
      </w:pPr>
    </w:p>
    <w:p w:rsidR="007A06E6" w:rsidRPr="007F7D23" w:rsidRDefault="007F7D23" w:rsidP="007F7D23">
      <w:pPr>
        <w:spacing w:after="0" w:line="264" w:lineRule="auto"/>
        <w:ind w:left="120"/>
        <w:jc w:val="both"/>
        <w:rPr>
          <w:lang w:val="ru-RU"/>
        </w:rPr>
      </w:pPr>
      <w:bookmarkStart w:id="4" w:name="block-9523399"/>
      <w:bookmarkEnd w:id="1"/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F7D2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  <w:bookmarkStart w:id="5" w:name="_Toc137567697"/>
      <w:bookmarkEnd w:id="5"/>
    </w:p>
    <w:p w:rsidR="007A06E6" w:rsidRPr="007F7D23" w:rsidRDefault="007A06E6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7A06E6" w:rsidRPr="007F7D23" w:rsidRDefault="007A06E6">
      <w:pPr>
        <w:spacing w:after="0"/>
        <w:ind w:left="120"/>
        <w:rPr>
          <w:lang w:val="ru-RU"/>
        </w:rPr>
      </w:pPr>
    </w:p>
    <w:p w:rsidR="007A06E6" w:rsidRPr="007F7D23" w:rsidRDefault="007F7D23">
      <w:pPr>
        <w:spacing w:after="0"/>
        <w:ind w:left="120"/>
        <w:rPr>
          <w:lang w:val="ru-RU"/>
        </w:rPr>
      </w:pPr>
      <w:r w:rsidRPr="007F7D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</w:t>
      </w: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>траекторией, танцевальными движениями из ранее разученных танцев (девочки).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:rsidR="007A06E6" w:rsidRPr="00902BE1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</w:t>
      </w:r>
      <w:r w:rsidRPr="00902BE1">
        <w:rPr>
          <w:rFonts w:ascii="Times New Roman" w:hAnsi="Times New Roman"/>
          <w:color w:val="000000"/>
          <w:sz w:val="28"/>
          <w:lang w:val="ru-RU"/>
        </w:rPr>
        <w:t xml:space="preserve">(раскачивающуюся) мишень.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7A06E6" w:rsidRPr="007F7D23" w:rsidRDefault="007A06E6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7A06E6" w:rsidRPr="007F7D23" w:rsidRDefault="007A06E6">
      <w:pPr>
        <w:spacing w:after="0"/>
        <w:ind w:left="120"/>
        <w:rPr>
          <w:lang w:val="ru-RU"/>
        </w:rPr>
      </w:pPr>
    </w:p>
    <w:p w:rsidR="007A06E6" w:rsidRPr="007F7D23" w:rsidRDefault="007A06E6">
      <w:pPr>
        <w:rPr>
          <w:lang w:val="ru-RU"/>
        </w:rPr>
        <w:sectPr w:rsidR="007A06E6" w:rsidRPr="007F7D23">
          <w:pgSz w:w="11906" w:h="16383"/>
          <w:pgMar w:top="1134" w:right="850" w:bottom="1134" w:left="1701" w:header="720" w:footer="720" w:gutter="0"/>
          <w:cols w:space="720"/>
        </w:sectPr>
      </w:pPr>
    </w:p>
    <w:p w:rsidR="007A06E6" w:rsidRPr="007F7D23" w:rsidRDefault="007F7D23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9523396"/>
      <w:bookmarkEnd w:id="4"/>
      <w:bookmarkEnd w:id="8"/>
      <w:r w:rsidRPr="007F7D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7A06E6" w:rsidRPr="007F7D23" w:rsidRDefault="007A06E6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7A06E6" w:rsidRPr="007F7D23" w:rsidRDefault="007F7D23">
      <w:pPr>
        <w:spacing w:after="0" w:line="264" w:lineRule="auto"/>
        <w:ind w:left="12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</w:t>
      </w:r>
      <w:r w:rsidRPr="007F7D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F7D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7A06E6" w:rsidRPr="007F7D23" w:rsidRDefault="007A06E6">
      <w:pPr>
        <w:spacing w:after="0"/>
        <w:ind w:left="120"/>
        <w:rPr>
          <w:lang w:val="ru-RU"/>
        </w:rPr>
      </w:pPr>
      <w:bookmarkStart w:id="11" w:name="_Toc137567704"/>
      <w:bookmarkEnd w:id="11"/>
    </w:p>
    <w:p w:rsidR="007A06E6" w:rsidRPr="007F7D23" w:rsidRDefault="007A06E6">
      <w:pPr>
        <w:spacing w:after="0" w:line="264" w:lineRule="auto"/>
        <w:ind w:left="120"/>
        <w:rPr>
          <w:lang w:val="ru-RU"/>
        </w:rPr>
      </w:pPr>
    </w:p>
    <w:p w:rsidR="007A06E6" w:rsidRPr="007F7D23" w:rsidRDefault="007F7D23">
      <w:pPr>
        <w:spacing w:after="0" w:line="264" w:lineRule="auto"/>
        <w:ind w:left="120"/>
        <w:rPr>
          <w:lang w:val="ru-RU"/>
        </w:rPr>
      </w:pPr>
      <w:r w:rsidRPr="007F7D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bookmarkStart w:id="12" w:name="_Toc134720971"/>
      <w:bookmarkEnd w:id="12"/>
      <w:r w:rsidRPr="007F7D2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7D2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7F7D23">
        <w:rPr>
          <w:rFonts w:ascii="Times New Roman" w:hAnsi="Times New Roman"/>
          <w:color w:val="000000"/>
          <w:sz w:val="28"/>
          <w:lang w:val="ru-RU"/>
        </w:rPr>
        <w:t>: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7D23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7F7D23">
        <w:rPr>
          <w:rFonts w:ascii="Times New Roman" w:hAnsi="Times New Roman"/>
          <w:color w:val="000000"/>
          <w:sz w:val="28"/>
          <w:lang w:val="ru-RU"/>
        </w:rPr>
        <w:t>: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7D23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7F7D23">
        <w:rPr>
          <w:rFonts w:ascii="Times New Roman" w:hAnsi="Times New Roman"/>
          <w:color w:val="000000"/>
          <w:sz w:val="28"/>
          <w:lang w:val="ru-RU"/>
        </w:rPr>
        <w:t>: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7A06E6" w:rsidRPr="007F7D23" w:rsidRDefault="007A06E6">
      <w:pPr>
        <w:spacing w:after="0"/>
        <w:ind w:left="120"/>
        <w:rPr>
          <w:lang w:val="ru-RU"/>
        </w:rPr>
      </w:pPr>
      <w:bookmarkStart w:id="13" w:name="_Toc137567705"/>
      <w:bookmarkEnd w:id="13"/>
    </w:p>
    <w:p w:rsidR="007A06E6" w:rsidRPr="007F7D23" w:rsidRDefault="007A06E6">
      <w:pPr>
        <w:spacing w:after="0" w:line="264" w:lineRule="auto"/>
        <w:ind w:left="120"/>
        <w:rPr>
          <w:lang w:val="ru-RU"/>
        </w:rPr>
      </w:pPr>
    </w:p>
    <w:p w:rsidR="007A06E6" w:rsidRPr="007F7D23" w:rsidRDefault="007F7D23">
      <w:pPr>
        <w:spacing w:after="0" w:line="264" w:lineRule="auto"/>
        <w:ind w:left="120"/>
        <w:rPr>
          <w:lang w:val="ru-RU"/>
        </w:rPr>
      </w:pPr>
      <w:r w:rsidRPr="007F7D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06E6" w:rsidRPr="007F7D23" w:rsidRDefault="007A06E6">
      <w:pPr>
        <w:spacing w:after="0" w:line="264" w:lineRule="auto"/>
        <w:ind w:left="120"/>
        <w:jc w:val="both"/>
        <w:rPr>
          <w:lang w:val="ru-RU"/>
        </w:rPr>
      </w:pPr>
    </w:p>
    <w:p w:rsidR="007A06E6" w:rsidRPr="007F7D23" w:rsidRDefault="007A06E6">
      <w:pPr>
        <w:spacing w:after="0" w:line="264" w:lineRule="auto"/>
        <w:ind w:left="120"/>
        <w:jc w:val="both"/>
        <w:rPr>
          <w:lang w:val="ru-RU"/>
        </w:rPr>
      </w:pPr>
    </w:p>
    <w:p w:rsidR="007A06E6" w:rsidRPr="007F7D23" w:rsidRDefault="007F7D23">
      <w:pPr>
        <w:spacing w:after="0" w:line="264" w:lineRule="auto"/>
        <w:ind w:left="12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F7D2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7F7D2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и демонстрировать технические действия в спортивных играх: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7A06E6" w:rsidRPr="007F7D23" w:rsidRDefault="007F7D23">
      <w:pPr>
        <w:spacing w:after="0" w:line="264" w:lineRule="auto"/>
        <w:ind w:firstLine="600"/>
        <w:jc w:val="both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3C5CEE" w:rsidRDefault="007F7D23" w:rsidP="003C5CE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</w:t>
      </w:r>
      <w:r w:rsidR="003C5CEE">
        <w:rPr>
          <w:rFonts w:ascii="Times New Roman" w:hAnsi="Times New Roman"/>
          <w:color w:val="000000"/>
          <w:sz w:val="28"/>
          <w:lang w:val="ru-RU"/>
        </w:rPr>
        <w:t xml:space="preserve"> условиях игровой деятельности)</w:t>
      </w:r>
      <w:bookmarkStart w:id="14" w:name="block-9523395"/>
      <w:bookmarkEnd w:id="9"/>
    </w:p>
    <w:p w:rsidR="003C5CEE" w:rsidRDefault="003C5CEE" w:rsidP="003C5CE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F7D23" w:rsidRPr="003C5CEE" w:rsidRDefault="007F7D23" w:rsidP="003C5CE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proofErr w:type="spellStart"/>
      <w:r w:rsidRPr="003C5CEE">
        <w:rPr>
          <w:rFonts w:ascii="Times New Roman" w:hAnsi="Times New Roman"/>
          <w:b/>
          <w:color w:val="000000"/>
          <w:sz w:val="32"/>
          <w:szCs w:val="32"/>
          <w:lang w:val="ru-RU"/>
        </w:rPr>
        <w:t>Тематичесткое</w:t>
      </w:r>
      <w:proofErr w:type="spellEnd"/>
      <w:r w:rsidRPr="003C5CEE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планирование</w:t>
      </w:r>
    </w:p>
    <w:p w:rsidR="007A06E6" w:rsidRDefault="007F7D23" w:rsidP="007F7D2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0"/>
        <w:gridCol w:w="1940"/>
        <w:gridCol w:w="888"/>
        <w:gridCol w:w="1713"/>
        <w:gridCol w:w="1776"/>
        <w:gridCol w:w="7073"/>
      </w:tblGrid>
      <w:tr w:rsidR="007A06E6" w:rsidTr="003C5CEE">
        <w:trPr>
          <w:trHeight w:val="144"/>
          <w:tblCellSpacing w:w="20" w:type="nil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4377" w:type="dxa"/>
            <w:gridSpan w:val="3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7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7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</w:tr>
      <w:tr w:rsidR="007A06E6" w:rsidRPr="003E2068" w:rsidTr="003C5CE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7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https://ya.ru/video/preview/3574684787254837588</w:t>
              </w:r>
            </w:hyperlink>
            <w:r w:rsidR="007F7D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https://ya.ru/video/preview/17880001758524928295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562" w:type="dxa"/>
            <w:gridSpan w:val="3"/>
            <w:tcMar>
              <w:top w:w="50" w:type="dxa"/>
              <w:left w:w="100" w:type="dxa"/>
            </w:tcMar>
            <w:vAlign w:val="center"/>
          </w:tcPr>
          <w:p w:rsidR="007A06E6" w:rsidRDefault="007A06E6"/>
        </w:tc>
      </w:tr>
      <w:tr w:rsidR="007A06E6" w:rsidTr="003C5CE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https://yandex.ru/video/preview/13183299707712707568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562" w:type="dxa"/>
            <w:gridSpan w:val="3"/>
            <w:tcMar>
              <w:top w:w="50" w:type="dxa"/>
              <w:left w:w="100" w:type="dxa"/>
            </w:tcMar>
            <w:vAlign w:val="center"/>
          </w:tcPr>
          <w:p w:rsidR="007A06E6" w:rsidRDefault="007A06E6"/>
        </w:tc>
      </w:tr>
      <w:tr w:rsidR="007A06E6" w:rsidTr="003C5CE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ФИЗИЧЕСКОЕ СОВЕРШЕНСТВОВАНИЕ</w:t>
            </w:r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https://ya.ru/video/preview/8499313441094677348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562" w:type="dxa"/>
            <w:gridSpan w:val="3"/>
            <w:tcMar>
              <w:top w:w="50" w:type="dxa"/>
              <w:left w:w="100" w:type="dxa"/>
            </w:tcMar>
            <w:vAlign w:val="center"/>
          </w:tcPr>
          <w:p w:rsidR="007A06E6" w:rsidRDefault="007A06E6"/>
        </w:tc>
      </w:tr>
      <w:tr w:rsidR="007A06E6" w:rsidTr="003C5CE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https://dzen.ru/video/watch/6288601fde00466a377a75f5?f=d2d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https://dzen.ru/video/watch/6249c99468850d3316c70174?sid=5146782218389141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https://yandex.ru/video/preview/14737757597346389995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https://yandex.ru/video/preview/5394636405046849251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https://yandex.ru/video/preview/2638320031906299422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65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https://yandex.ru/video/preview/13416463280515651575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10562" w:type="dxa"/>
            <w:gridSpan w:val="3"/>
            <w:tcMar>
              <w:top w:w="50" w:type="dxa"/>
              <w:left w:w="100" w:type="dxa"/>
            </w:tcMar>
            <w:vAlign w:val="center"/>
          </w:tcPr>
          <w:p w:rsidR="007A06E6" w:rsidRDefault="007A06E6"/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6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7073" w:type="dxa"/>
            <w:tcMar>
              <w:top w:w="50" w:type="dxa"/>
              <w:left w:w="100" w:type="dxa"/>
            </w:tcMar>
            <w:vAlign w:val="center"/>
          </w:tcPr>
          <w:p w:rsidR="007A06E6" w:rsidRDefault="007A06E6"/>
        </w:tc>
      </w:tr>
    </w:tbl>
    <w:p w:rsidR="003C5CEE" w:rsidRDefault="003C5CEE" w:rsidP="003C5CE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9523397"/>
      <w:bookmarkEnd w:id="14"/>
    </w:p>
    <w:p w:rsidR="003C5CEE" w:rsidRPr="003C5CEE" w:rsidRDefault="003C5CEE" w:rsidP="003C5CE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p w:rsidR="007A06E6" w:rsidRDefault="007F7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0"/>
        <w:gridCol w:w="1255"/>
        <w:gridCol w:w="612"/>
        <w:gridCol w:w="1102"/>
        <w:gridCol w:w="1140"/>
        <w:gridCol w:w="873"/>
        <w:gridCol w:w="8588"/>
      </w:tblGrid>
      <w:tr w:rsidR="007A06E6" w:rsidTr="003C5CEE">
        <w:trPr>
          <w:trHeight w:val="144"/>
          <w:tblCellSpacing w:w="20" w:type="nil"/>
        </w:trPr>
        <w:tc>
          <w:tcPr>
            <w:tcW w:w="4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8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06E6" w:rsidRDefault="007A06E6">
            <w:pPr>
              <w:spacing w:after="0"/>
              <w:ind w:left="135"/>
            </w:pPr>
          </w:p>
        </w:tc>
        <w:tc>
          <w:tcPr>
            <w:tcW w:w="13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  <w:tc>
          <w:tcPr>
            <w:tcW w:w="81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06E6" w:rsidRDefault="007A06E6"/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https://yandex.ru/video/preview/3574684787254837588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https://yandex.ru/video/preview/2764983645017267367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https://resh.edu.ru/subject/lesson/7130/conspect/261861/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1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https://resh.edu.ru/subject/lesson/7447/conspect/262855/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занятий физической подготовкой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https://resh.edu.ru/subject/lesson/7132/conspect/261737/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https://resh.edu.ru/subject/lesson/7138/conspect/261675/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осанки.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https://infourok.ru/urok-fizkulturno-ozdorovitelnaya-deyatelnost-5749902.html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растягивания мышц туловища.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https://infourok.ru/urok-fizkulturno-ozdorovitelnaya-deyatelnost-5749902.html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ции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https://yandex.ru/video/preview/15999365546003513824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https://yandex.ru/video/preview/6082517522161446749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https://yandex.ru/video/preview/3083530304959846774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https://infourok.ru/otkritiy-urok-ritmicheskaya-gimnastika-2118624.htm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https://infourok.ru/otkritiy-urok-ritmicheskaya-gimnastika-2118624.htm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ющим ускорением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2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https://yandex.ru/video/preview/4280849856438163619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https://yandex.ru/video/preview/4280849856438163619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https://yandex.ru/video/preview/18047712114904809525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https://yandex.ru/video/preview/18047712114904809525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https://yandex.ru/video/preview/18047712114904809525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https://yandex.ru/video/preview/18047712114904809525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https://yandex.ru/video/preview/2935132552469405381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https://yandex.ru/video/preview/2935132552469405381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https://yandex.ru/video/preview/15838273639284924838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https://yandex.ru/video/preview/15838273639284924838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3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https://yandex.ru/video/preview/5533866541658955764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https://yandex.ru/video/preview/5533866541658955764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https://yandex.ru/video/preview/4788540753977084724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https://yandex.ru/video/preview/4788540753977084724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https://yandex.ru/video/preview/6485085158881519587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https://yandex.ru/video/preview/7273425603876289732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 мяча двумя руками снизу в разные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зоны площадки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https://yandex.ru/video/preview/13965855418164336643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https://yandex.ru/video/preview/13965855418164336643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https://yandex.ru/video/preview/13965855418164336643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https://yandex.ru/video/preview/13965855418164336643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4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https://resh.edu.ru/subject/lesson/7156/conspect/262454/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https://resh.edu.ru/subject/lesson/7156/conspect/262454/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приёма мяча снизу и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сверху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https://yandex.ru/video/preview/7241585334575282534?tmpl_version=releases%2Ffrontend%2Fvideo%2Fv1.1177.0%237e0c951d00bea6d0312b191d4bb8093af2b5384f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https://yandex.ru/video/preview/7241585334575282534?tmpl_version=releases%2Ffrontend%2Fvideo%2Fv1.1177.0%237e0c951d00bea6d0312b191d4bb8093af2b5384f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https://yandex.ru/video/preview/1658539603811451927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https://yandex.ru/video/preview/1658539603811451927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ских приёмов остановки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https://www.youtube.com/watch?v=9MjJpZ-UTvA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https://www.youtube.com/watch?v=9MjJpZ-UTvA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https://yandex.ru/video/preview/8032792011104174144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технических приёмов передачи мяча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https://yandex.ru/video/preview/8032792011104174144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5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https://yandex.ru/video/preview/7624011177387941105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https://yandex.ru/video/preview/10320262690263229772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https://yandex.ru/video/preview/10320262690263229772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https://yandex.ru/video/preview/18025041393973355232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https://yandex.ru/video/preview/18025041393973355232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норматива комплекса ГТО: Бег на 1000м и 1500м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https://yandex.ru/video/preview/12679250899525143482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https://yandex.ru/video/preview/12679250899525143482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https://yandex.ru/video/preview/5703970262640869043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дине – мальчики. Сгибание и разгибание рук в упоре лежа на полу. Эстафеты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https://yandex.ru/video/preview/6638024634132196157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https://yandex.ru/video/preview/7496810115629467153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6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https://yandex.ru/video/preview/7496810115629467153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https://yandex.ru/video/preview/16878572556909235610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https://yandex.ru/video/preview/16878572556909235610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2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https://yandex.ru/video/preview/2981477653510437539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3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https://yandex.ru/video/preview/2981477653510437539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4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https://yandex.ru/video/preview/99539014994863667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5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https://yandex.ru/video/preview/99539014994863667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6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https://yandex.ru/video/preview/735417305290686531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7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https://yandex.ru/video/preview/735417305290686531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 ГТО: Метание набивного мяча.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8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https://cfk42.ru/2023/08/04/kak-vypolnyat-novye-ispytaniya/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набивного мяча.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79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https://cfk42.ru/2023/08/04/kak-vypolnyat-novye-ispytaniya/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80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https://yandex.ru/video/preview/17015368326750653258?tmpl_version=releases%2Ffrontend%2Fvideo%2Fv1.1177.0%237e0c951d00bea6d0312b191d4bb8093af2b5384f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81">
              <w:r w:rsidR="007F7D23">
                <w:rPr>
                  <w:rFonts w:ascii="Times New Roman" w:hAnsi="Times New Roman"/>
                  <w:color w:val="0000FF"/>
                  <w:u w:val="single"/>
                </w:rPr>
                <w:t>https://yandex.ru/video/preview/17015368326750653258?tmpl_version=releases%2Ffrontend%2Fvideo%2Fv1.1177.0%237e0c951d00bea6d0312b191d4bb8093af2b5384f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ГТО». (сдача норм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 с соблюдением правил и техники выполнения испытаний (тестов) 3-4 ступени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82">
              <w:r w:rsidR="007F7D23">
                <w:rPr>
                  <w:rFonts w:ascii="Times New Roman" w:hAnsi="Times New Roman"/>
                  <w:color w:val="0000FF"/>
                  <w:u w:val="single"/>
                </w:rPr>
                <w:t xml:space="preserve">https://yandex.ru/video/preview/9608618879059199566?from=tabbar reqid=1694355029176049-18109388102357379097-balancer-l7leveler-kubr-yp-vla-126-BAL-6711 </w:t>
              </w:r>
              <w:proofErr w:type="spellStart"/>
              <w:r w:rsidR="007F7D23">
                <w:rPr>
                  <w:rFonts w:ascii="Times New Roman" w:hAnsi="Times New Roman"/>
                  <w:color w:val="0000FF"/>
                  <w:u w:val="single"/>
                </w:rPr>
                <w:t>suggest_reqid</w:t>
              </w:r>
              <w:proofErr w:type="spellEnd"/>
              <w:r w:rsidR="007F7D23">
                <w:rPr>
                  <w:rFonts w:ascii="Times New Roman" w:hAnsi="Times New Roman"/>
                  <w:color w:val="0000FF"/>
                  <w:u w:val="single"/>
                </w:rPr>
                <w:t>=79513317167884707195228511412052 text=Фестиваль+ГТО+«Всем+классом+сдадим+ГТО».+6класс tmpl_version=releases/frontend/video/v1.1177.0%237e0c951d00bea6d0312b191d4bb8093af2b5384f</w:t>
              </w:r>
            </w:hyperlink>
          </w:p>
        </w:tc>
      </w:tr>
      <w:tr w:rsidR="007A06E6" w:rsidTr="003C5CEE">
        <w:trPr>
          <w:trHeight w:val="144"/>
          <w:tblCellSpacing w:w="20" w:type="nil"/>
        </w:trPr>
        <w:tc>
          <w:tcPr>
            <w:tcW w:w="47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ГТО». (сдача норм ГТО с соблюдением правил и техники выполнения испытаний (тестов) </w:t>
            </w: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3-4 ступени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8128" w:type="dxa"/>
            <w:tcMar>
              <w:top w:w="50" w:type="dxa"/>
              <w:left w:w="100" w:type="dxa"/>
            </w:tcMar>
            <w:vAlign w:val="center"/>
          </w:tcPr>
          <w:p w:rsidR="007A06E6" w:rsidRDefault="003E2068">
            <w:pPr>
              <w:spacing w:after="0"/>
              <w:ind w:left="135"/>
            </w:pPr>
            <w:hyperlink r:id="rId83">
              <w:r w:rsidR="007F7D23">
                <w:rPr>
                  <w:rFonts w:ascii="Times New Roman" w:hAnsi="Times New Roman"/>
                  <w:color w:val="0000FF"/>
                  <w:u w:val="single"/>
                </w:rPr>
                <w:t xml:space="preserve">https://yandex.ru/video/preview/9608618879059199566?from=tabbar reqid=1694355029176049-18109388102357379097-balancer-l7leveler-kubr-yp-vla-126-BAL-6711 </w:t>
              </w:r>
              <w:proofErr w:type="spellStart"/>
              <w:r w:rsidR="007F7D23">
                <w:rPr>
                  <w:rFonts w:ascii="Times New Roman" w:hAnsi="Times New Roman"/>
                  <w:color w:val="0000FF"/>
                  <w:u w:val="single"/>
                </w:rPr>
                <w:t>suggest_reqid</w:t>
              </w:r>
              <w:proofErr w:type="spellEnd"/>
              <w:r w:rsidR="007F7D23">
                <w:rPr>
                  <w:rFonts w:ascii="Times New Roman" w:hAnsi="Times New Roman"/>
                  <w:color w:val="0000FF"/>
                  <w:u w:val="single"/>
                </w:rPr>
                <w:t>=79513317167884707195228511412052 text=Фестиваль+ГТО+«Всем+классом+сдадим+ГТО».+6класс tmpl_version=releases/frontend/video/v1.1177.0%237e0c951d00bea6d0312b191d4bb8093af2b5384f</w:t>
              </w:r>
            </w:hyperlink>
          </w:p>
        </w:tc>
      </w:tr>
      <w:tr w:rsidR="007A06E6" w:rsidTr="007F7D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Pr="007F7D23" w:rsidRDefault="007F7D23">
            <w:pPr>
              <w:spacing w:after="0"/>
              <w:ind w:left="135"/>
              <w:rPr>
                <w:lang w:val="ru-RU"/>
              </w:rPr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61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 w:rsidRPr="007F7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7A06E6" w:rsidRDefault="007F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06E6" w:rsidRDefault="007A06E6"/>
        </w:tc>
      </w:tr>
    </w:tbl>
    <w:p w:rsidR="007A06E6" w:rsidRDefault="007A06E6">
      <w:pPr>
        <w:sectPr w:rsidR="007A06E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06E6" w:rsidRPr="007F7D23" w:rsidRDefault="007F7D23">
      <w:pPr>
        <w:spacing w:after="0"/>
        <w:ind w:left="120"/>
        <w:rPr>
          <w:lang w:val="ru-RU"/>
        </w:rPr>
      </w:pPr>
      <w:bookmarkStart w:id="16" w:name="block-9523401"/>
      <w:bookmarkEnd w:id="15"/>
      <w:r w:rsidRPr="007F7D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06E6" w:rsidRPr="007F7D23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06E6" w:rsidRPr="00902BE1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f056fd23-2f41-4129-8da1-d467aa21439d"/>
      <w:r w:rsidRPr="007F7D23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культура, 5-6 классы/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Погадаев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Г.И., Общество с ограниченной ответственностью </w:t>
      </w:r>
      <w:r w:rsidRPr="00902BE1">
        <w:rPr>
          <w:rFonts w:ascii="Times New Roman" w:hAnsi="Times New Roman"/>
          <w:color w:val="000000"/>
          <w:sz w:val="28"/>
          <w:lang w:val="ru-RU"/>
        </w:rPr>
        <w:t>«ДРОФА»; Акционерное общество «Издательство «</w:t>
      </w:r>
      <w:proofErr w:type="gramStart"/>
      <w:r w:rsidRPr="00902BE1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7"/>
      <w:r w:rsidRPr="00902BE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02BE1">
        <w:rPr>
          <w:rFonts w:ascii="Times New Roman" w:hAnsi="Times New Roman"/>
          <w:color w:val="000000"/>
          <w:sz w:val="28"/>
          <w:lang w:val="ru-RU"/>
        </w:rPr>
        <w:t>​</w:t>
      </w:r>
    </w:p>
    <w:p w:rsidR="007A06E6" w:rsidRPr="007F7D23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20d3319b-5bbe-4126-a94a-2338d97bdc13"/>
      <w:r w:rsidRPr="007F7D2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культура. 5, 6, 7 классы: Учебник для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. организаций / [М. Я.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Виленский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и др.]; под ред. М. Я.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>. — М.: Просвещение, 2019. — 239 с.</w:t>
      </w:r>
      <w:bookmarkEnd w:id="18"/>
      <w:r w:rsidRPr="007F7D23">
        <w:rPr>
          <w:rFonts w:ascii="Times New Roman" w:hAnsi="Times New Roman"/>
          <w:color w:val="000000"/>
          <w:sz w:val="28"/>
          <w:lang w:val="ru-RU"/>
        </w:rPr>
        <w:t>‌</w:t>
      </w:r>
    </w:p>
    <w:p w:rsidR="007A06E6" w:rsidRPr="007F7D23" w:rsidRDefault="007F7D23">
      <w:pPr>
        <w:spacing w:after="0"/>
        <w:ind w:left="120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</w:t>
      </w:r>
    </w:p>
    <w:p w:rsidR="007A06E6" w:rsidRPr="007F7D23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06E6" w:rsidRPr="007F7D23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ce666534-2f9f-48e1-9f7c-2e635e3b9ede"/>
      <w:r w:rsidRPr="007F7D2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культура. 5–7 классы. Методическое пособие. Автор: </w:t>
      </w:r>
      <w:proofErr w:type="spellStart"/>
      <w:r w:rsidRPr="007F7D23">
        <w:rPr>
          <w:rFonts w:ascii="Times New Roman" w:hAnsi="Times New Roman"/>
          <w:color w:val="000000"/>
          <w:sz w:val="28"/>
          <w:lang w:val="ru-RU"/>
        </w:rPr>
        <w:t>Немова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 xml:space="preserve"> Ольга Арнольдовна</w:t>
      </w:r>
      <w:bookmarkEnd w:id="19"/>
      <w:r w:rsidRPr="007F7D2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7A06E6" w:rsidRPr="007F7D23" w:rsidRDefault="007A06E6">
      <w:pPr>
        <w:spacing w:after="0"/>
        <w:ind w:left="120"/>
        <w:rPr>
          <w:lang w:val="ru-RU"/>
        </w:rPr>
      </w:pPr>
    </w:p>
    <w:p w:rsidR="007A06E6" w:rsidRPr="007F7D23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06E6" w:rsidRPr="007F7D23" w:rsidRDefault="007F7D23">
      <w:pPr>
        <w:spacing w:after="0" w:line="480" w:lineRule="auto"/>
        <w:ind w:left="120"/>
        <w:rPr>
          <w:lang w:val="ru-RU"/>
        </w:rPr>
      </w:pPr>
      <w:r w:rsidRPr="007F7D23">
        <w:rPr>
          <w:rFonts w:ascii="Times New Roman" w:hAnsi="Times New Roman"/>
          <w:color w:val="000000"/>
          <w:sz w:val="28"/>
          <w:lang w:val="ru-RU"/>
        </w:rPr>
        <w:t>​</w:t>
      </w:r>
      <w:r w:rsidRPr="007F7D23">
        <w:rPr>
          <w:rFonts w:ascii="Times New Roman" w:hAnsi="Times New Roman"/>
          <w:color w:val="333333"/>
          <w:sz w:val="28"/>
          <w:lang w:val="ru-RU"/>
        </w:rPr>
        <w:t>​‌</w:t>
      </w:r>
      <w:bookmarkStart w:id="20" w:name="9a54c4b8-b2ef-4fc1-87b1-da44b5d58279"/>
      <w:r>
        <w:rPr>
          <w:rFonts w:ascii="Times New Roman" w:hAnsi="Times New Roman"/>
          <w:color w:val="000000"/>
          <w:sz w:val="28"/>
        </w:rPr>
        <w:t>https</w:t>
      </w:r>
      <w:r w:rsidRPr="007F7D2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F7D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7F7D23">
        <w:rPr>
          <w:rFonts w:ascii="Times New Roman" w:hAnsi="Times New Roman"/>
          <w:color w:val="000000"/>
          <w:sz w:val="28"/>
          <w:lang w:val="ru-RU"/>
        </w:rPr>
        <w:t>/9/6/</w:t>
      </w:r>
      <w:bookmarkEnd w:id="20"/>
      <w:r w:rsidRPr="007F7D23">
        <w:rPr>
          <w:rFonts w:ascii="Times New Roman" w:hAnsi="Times New Roman"/>
          <w:color w:val="333333"/>
          <w:sz w:val="28"/>
          <w:lang w:val="ru-RU"/>
        </w:rPr>
        <w:t>‌</w:t>
      </w:r>
      <w:r w:rsidRPr="007F7D23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6"/>
    <w:p w:rsidR="007F7D23" w:rsidRPr="007F7D23" w:rsidRDefault="007F7D23">
      <w:pPr>
        <w:rPr>
          <w:lang w:val="ru-RU"/>
        </w:rPr>
      </w:pPr>
    </w:p>
    <w:sectPr w:rsidR="007F7D23" w:rsidRPr="007F7D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A06E6"/>
    <w:rsid w:val="003C5CEE"/>
    <w:rsid w:val="003E2068"/>
    <w:rsid w:val="007A06E6"/>
    <w:rsid w:val="007C7BC3"/>
    <w:rsid w:val="007F7D23"/>
    <w:rsid w:val="00902BE1"/>
    <w:rsid w:val="009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17EC9-9469-4714-8C76-2DCCD82B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preview/5394636405046849251" TargetMode="External"/><Relationship Id="rId18" Type="http://schemas.openxmlformats.org/officeDocument/2006/relationships/hyperlink" Target="https://resh.edu.ru/subject/lesson/7130/conspect/261861/" TargetMode="External"/><Relationship Id="rId26" Type="http://schemas.openxmlformats.org/officeDocument/2006/relationships/hyperlink" Target="https://yandex.ru/video/preview/3083530304959846774" TargetMode="External"/><Relationship Id="rId39" Type="http://schemas.openxmlformats.org/officeDocument/2006/relationships/hyperlink" Target="https://yandex.ru/video/preview/5533866541658955764" TargetMode="External"/><Relationship Id="rId21" Type="http://schemas.openxmlformats.org/officeDocument/2006/relationships/hyperlink" Target="https://resh.edu.ru/subject/lesson/7138/conspect/261675/" TargetMode="External"/><Relationship Id="rId34" Type="http://schemas.openxmlformats.org/officeDocument/2006/relationships/hyperlink" Target="https://yandex.ru/video/preview/18047712114904809525" TargetMode="External"/><Relationship Id="rId42" Type="http://schemas.openxmlformats.org/officeDocument/2006/relationships/hyperlink" Target="https://yandex.ru/video/preview/4788540753977084724" TargetMode="External"/><Relationship Id="rId47" Type="http://schemas.openxmlformats.org/officeDocument/2006/relationships/hyperlink" Target="https://yandex.ru/video/preview/13965855418164336643" TargetMode="External"/><Relationship Id="rId50" Type="http://schemas.openxmlformats.org/officeDocument/2006/relationships/hyperlink" Target="https://resh.edu.ru/subject/lesson/7156/conspect/262454/" TargetMode="External"/><Relationship Id="rId55" Type="http://schemas.openxmlformats.org/officeDocument/2006/relationships/hyperlink" Target="https://www.youtube.com/watch?v=9MjJpZ-UTvA" TargetMode="External"/><Relationship Id="rId63" Type="http://schemas.openxmlformats.org/officeDocument/2006/relationships/hyperlink" Target="https://yandex.ru/video/preview/18025041393973355232" TargetMode="External"/><Relationship Id="rId68" Type="http://schemas.openxmlformats.org/officeDocument/2006/relationships/hyperlink" Target="https://yandex.ru/video/preview/7496810115629467153" TargetMode="External"/><Relationship Id="rId76" Type="http://schemas.openxmlformats.org/officeDocument/2006/relationships/hyperlink" Target="https://yandex.ru/video/preview/73541730529068653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ya.ru/video/preview/17880001758524928295" TargetMode="External"/><Relationship Id="rId71" Type="http://schemas.openxmlformats.org/officeDocument/2006/relationships/hyperlink" Target="https://yandex.ru/video/preview/168785725569092356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3574684787254837588" TargetMode="External"/><Relationship Id="rId29" Type="http://schemas.openxmlformats.org/officeDocument/2006/relationships/hyperlink" Target="https://yandex.ru/video/preview/4280849856438163619" TargetMode="External"/><Relationship Id="rId11" Type="http://schemas.openxmlformats.org/officeDocument/2006/relationships/hyperlink" Target="https://dzen.ru/video/watch/6249c99468850d3316c70174?sid=5146782218389141" TargetMode="External"/><Relationship Id="rId24" Type="http://schemas.openxmlformats.org/officeDocument/2006/relationships/hyperlink" Target="https://yandex.ru/video/preview/15999365546003513824" TargetMode="External"/><Relationship Id="rId32" Type="http://schemas.openxmlformats.org/officeDocument/2006/relationships/hyperlink" Target="https://yandex.ru/video/preview/18047712114904809525" TargetMode="External"/><Relationship Id="rId37" Type="http://schemas.openxmlformats.org/officeDocument/2006/relationships/hyperlink" Target="https://yandex.ru/video/preview/15838273639284924838" TargetMode="External"/><Relationship Id="rId40" Type="http://schemas.openxmlformats.org/officeDocument/2006/relationships/hyperlink" Target="https://yandex.ru/video/preview/5533866541658955764" TargetMode="External"/><Relationship Id="rId45" Type="http://schemas.openxmlformats.org/officeDocument/2006/relationships/hyperlink" Target="https://yandex.ru/video/preview/13965855418164336643" TargetMode="External"/><Relationship Id="rId53" Type="http://schemas.openxmlformats.org/officeDocument/2006/relationships/hyperlink" Target="https://yandex.ru/video/preview/1658539603811451927" TargetMode="External"/><Relationship Id="rId58" Type="http://schemas.openxmlformats.org/officeDocument/2006/relationships/hyperlink" Target="https://yandex.ru/video/preview/8032792011104174144" TargetMode="External"/><Relationship Id="rId66" Type="http://schemas.openxmlformats.org/officeDocument/2006/relationships/hyperlink" Target="https://yandex.ru/video/preview/5703970262640869043" TargetMode="External"/><Relationship Id="rId74" Type="http://schemas.openxmlformats.org/officeDocument/2006/relationships/hyperlink" Target="https://yandex.ru/video/preview/99539014994863667" TargetMode="External"/><Relationship Id="rId79" Type="http://schemas.openxmlformats.org/officeDocument/2006/relationships/hyperlink" Target="https://cfk42.ru/2023/08/04/kak-vypolnyat-novye-ispytaniya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yandex.ru/video/preview/10320262690263229772" TargetMode="External"/><Relationship Id="rId82" Type="http://schemas.openxmlformats.org/officeDocument/2006/relationships/hyperlink" Target="https://yandex.ru/video/preview/9608618879059199566?from=tabbar%20reqid=1694355029176049-18109388102357379097-balancer-l7leveler-kubr-yp-vla-126-BAL-6711%20suggest_reqid=79513317167884707195228511412052%20text=%D0%A4%D0%B5%D1%81%D1%82%D0%B8%D0%B2%D0%B0%D0%BB%D1%8C+%D0%93%D0%A2%D0%9E+%C2%AB%D0%92%D1%81%D0%B5%D0%BC+%D0%BA%D0%BB%D0%B0%D1%81%D1%81%D0%BE%D0%BC+%D1%81%D0%B4%D0%B0%D0%B4%D0%B8%D0%BC+%D0%93%D0%A2%D0%9E%C2%BB.+6%D0%BA%D0%BB%D0%B0%D1%81%D1%81%20tmpl_version=releases/frontend/video/v1.1177.0%237e0c951d00bea6d0312b191d4bb8093af2b5384f" TargetMode="External"/><Relationship Id="rId19" Type="http://schemas.openxmlformats.org/officeDocument/2006/relationships/hyperlink" Target="https://resh.edu.ru/subject/lesson/7447/conspect/2628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.ru/video/preview/8499313441094677348" TargetMode="External"/><Relationship Id="rId14" Type="http://schemas.openxmlformats.org/officeDocument/2006/relationships/hyperlink" Target="https://yandex.ru/video/preview/2638320031906299422" TargetMode="External"/><Relationship Id="rId22" Type="http://schemas.openxmlformats.org/officeDocument/2006/relationships/hyperlink" Target="https://infourok.ru/urok-fizkulturno-ozdorovitelnaya-deyatelnost-5749902.html" TargetMode="External"/><Relationship Id="rId27" Type="http://schemas.openxmlformats.org/officeDocument/2006/relationships/hyperlink" Target="https://infourok.ru/otkritiy-urok-ritmicheskaya-gimnastika-2118624.htm" TargetMode="External"/><Relationship Id="rId30" Type="http://schemas.openxmlformats.org/officeDocument/2006/relationships/hyperlink" Target="https://yandex.ru/video/preview/4280849856438163619" TargetMode="External"/><Relationship Id="rId35" Type="http://schemas.openxmlformats.org/officeDocument/2006/relationships/hyperlink" Target="https://yandex.ru/video/preview/2935132552469405381" TargetMode="External"/><Relationship Id="rId43" Type="http://schemas.openxmlformats.org/officeDocument/2006/relationships/hyperlink" Target="https://yandex.ru/video/preview/6485085158881519587" TargetMode="External"/><Relationship Id="rId48" Type="http://schemas.openxmlformats.org/officeDocument/2006/relationships/hyperlink" Target="https://yandex.ru/video/preview/13965855418164336643" TargetMode="External"/><Relationship Id="rId56" Type="http://schemas.openxmlformats.org/officeDocument/2006/relationships/hyperlink" Target="https://www.youtube.com/watch?v=9MjJpZ-UTvA" TargetMode="External"/><Relationship Id="rId64" Type="http://schemas.openxmlformats.org/officeDocument/2006/relationships/hyperlink" Target="https://yandex.ru/video/preview/12679250899525143482" TargetMode="External"/><Relationship Id="rId69" Type="http://schemas.openxmlformats.org/officeDocument/2006/relationships/hyperlink" Target="https://yandex.ru/video/preview/7496810115629467153" TargetMode="External"/><Relationship Id="rId77" Type="http://schemas.openxmlformats.org/officeDocument/2006/relationships/hyperlink" Target="https://yandex.ru/video/preview/735417305290686531" TargetMode="External"/><Relationship Id="rId8" Type="http://schemas.openxmlformats.org/officeDocument/2006/relationships/hyperlink" Target="https://yandex.ru/video/preview/13183299707712707568" TargetMode="External"/><Relationship Id="rId51" Type="http://schemas.openxmlformats.org/officeDocument/2006/relationships/hyperlink" Target="https://yandex.ru/video/preview/7241585334575282534?tmpl_version=releases%2Ffrontend%2Fvideo%2Fv1.1177.0%237e0c951d00bea6d0312b191d4bb8093af2b5384f" TargetMode="External"/><Relationship Id="rId72" Type="http://schemas.openxmlformats.org/officeDocument/2006/relationships/hyperlink" Target="https://yandex.ru/video/preview/2981477653510437539" TargetMode="External"/><Relationship Id="rId80" Type="http://schemas.openxmlformats.org/officeDocument/2006/relationships/hyperlink" Target="https://yandex.ru/video/preview/17015368326750653258?tmpl_version=releases%2Ffrontend%2Fvideo%2Fv1.1177.0%237e0c951d00bea6d0312b191d4bb8093af2b5384f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yandex.ru/video/preview/14737757597346389995" TargetMode="External"/><Relationship Id="rId17" Type="http://schemas.openxmlformats.org/officeDocument/2006/relationships/hyperlink" Target="https://yandex.ru/video/preview/2764983645017267367" TargetMode="External"/><Relationship Id="rId25" Type="http://schemas.openxmlformats.org/officeDocument/2006/relationships/hyperlink" Target="https://yandex.ru/video/preview/6082517522161446749" TargetMode="External"/><Relationship Id="rId33" Type="http://schemas.openxmlformats.org/officeDocument/2006/relationships/hyperlink" Target="https://yandex.ru/video/preview/18047712114904809525" TargetMode="External"/><Relationship Id="rId38" Type="http://schemas.openxmlformats.org/officeDocument/2006/relationships/hyperlink" Target="https://yandex.ru/video/preview/15838273639284924838" TargetMode="External"/><Relationship Id="rId46" Type="http://schemas.openxmlformats.org/officeDocument/2006/relationships/hyperlink" Target="https://yandex.ru/video/preview/13965855418164336643" TargetMode="External"/><Relationship Id="rId59" Type="http://schemas.openxmlformats.org/officeDocument/2006/relationships/hyperlink" Target="https://yandex.ru/video/preview/7624011177387941105" TargetMode="External"/><Relationship Id="rId67" Type="http://schemas.openxmlformats.org/officeDocument/2006/relationships/hyperlink" Target="https://yandex.ru/video/preview/6638024634132196157" TargetMode="External"/><Relationship Id="rId20" Type="http://schemas.openxmlformats.org/officeDocument/2006/relationships/hyperlink" Target="https://resh.edu.ru/subject/lesson/7132/conspect/261737/" TargetMode="External"/><Relationship Id="rId41" Type="http://schemas.openxmlformats.org/officeDocument/2006/relationships/hyperlink" Target="https://yandex.ru/video/preview/4788540753977084724" TargetMode="External"/><Relationship Id="rId54" Type="http://schemas.openxmlformats.org/officeDocument/2006/relationships/hyperlink" Target="https://yandex.ru/video/preview/1658539603811451927" TargetMode="External"/><Relationship Id="rId62" Type="http://schemas.openxmlformats.org/officeDocument/2006/relationships/hyperlink" Target="https://yandex.ru/video/preview/18025041393973355232" TargetMode="External"/><Relationship Id="rId70" Type="http://schemas.openxmlformats.org/officeDocument/2006/relationships/hyperlink" Target="https://yandex.ru/video/preview/16878572556909235610" TargetMode="External"/><Relationship Id="rId75" Type="http://schemas.openxmlformats.org/officeDocument/2006/relationships/hyperlink" Target="https://yandex.ru/video/preview/99539014994863667" TargetMode="External"/><Relationship Id="rId83" Type="http://schemas.openxmlformats.org/officeDocument/2006/relationships/hyperlink" Target="https://yandex.ru/video/preview/9608618879059199566?from=tabbar%20reqid=1694355029176049-18109388102357379097-balancer-l7leveler-kubr-yp-vla-126-BAL-6711%20suggest_reqid=79513317167884707195228511412052%20text=%D0%A4%D0%B5%D1%81%D1%82%D0%B8%D0%B2%D0%B0%D0%BB%D1%8C+%D0%93%D0%A2%D0%9E+%C2%AB%D0%92%D1%81%D0%B5%D0%BC+%D0%BA%D0%BB%D0%B0%D1%81%D1%81%D0%BE%D0%BC+%D1%81%D0%B4%D0%B0%D0%B4%D0%B8%D0%BC+%D0%93%D0%A2%D0%9E%C2%BB.+6%D0%BA%D0%BB%D0%B0%D1%81%D1%81%20tmpl_version=releases/frontend/video/v1.1177.0%237e0c951d00bea6d0312b191d4bb8093af2b538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.ru/video/preview/3574684787254837588" TargetMode="External"/><Relationship Id="rId15" Type="http://schemas.openxmlformats.org/officeDocument/2006/relationships/hyperlink" Target="https://yandex.ru/video/preview/13416463280515651575" TargetMode="External"/><Relationship Id="rId23" Type="http://schemas.openxmlformats.org/officeDocument/2006/relationships/hyperlink" Target="https://infourok.ru/urok-fizkulturno-ozdorovitelnaya-deyatelnost-5749902.html" TargetMode="External"/><Relationship Id="rId28" Type="http://schemas.openxmlformats.org/officeDocument/2006/relationships/hyperlink" Target="https://infourok.ru/otkritiy-urok-ritmicheskaya-gimnastika-2118624.htm" TargetMode="External"/><Relationship Id="rId36" Type="http://schemas.openxmlformats.org/officeDocument/2006/relationships/hyperlink" Target="https://yandex.ru/video/preview/2935132552469405381" TargetMode="External"/><Relationship Id="rId49" Type="http://schemas.openxmlformats.org/officeDocument/2006/relationships/hyperlink" Target="https://resh.edu.ru/subject/lesson/7156/conspect/262454/" TargetMode="External"/><Relationship Id="rId57" Type="http://schemas.openxmlformats.org/officeDocument/2006/relationships/hyperlink" Target="https://yandex.ru/video/preview/8032792011104174144" TargetMode="External"/><Relationship Id="rId10" Type="http://schemas.openxmlformats.org/officeDocument/2006/relationships/hyperlink" Target="https://dzen.ru/video/watch/6288601fde00466a377a75f5?f=d2d" TargetMode="External"/><Relationship Id="rId31" Type="http://schemas.openxmlformats.org/officeDocument/2006/relationships/hyperlink" Target="https://yandex.ru/video/preview/18047712114904809525" TargetMode="External"/><Relationship Id="rId44" Type="http://schemas.openxmlformats.org/officeDocument/2006/relationships/hyperlink" Target="https://yandex.ru/video/preview/7273425603876289732" TargetMode="External"/><Relationship Id="rId52" Type="http://schemas.openxmlformats.org/officeDocument/2006/relationships/hyperlink" Target="https://yandex.ru/video/preview/7241585334575282534?tmpl_version=releases%2Ffrontend%2Fvideo%2Fv1.1177.0%237e0c951d00bea6d0312b191d4bb8093af2b5384f" TargetMode="External"/><Relationship Id="rId60" Type="http://schemas.openxmlformats.org/officeDocument/2006/relationships/hyperlink" Target="https://yandex.ru/video/preview/10320262690263229772" TargetMode="External"/><Relationship Id="rId65" Type="http://schemas.openxmlformats.org/officeDocument/2006/relationships/hyperlink" Target="https://yandex.ru/video/preview/12679250899525143482" TargetMode="External"/><Relationship Id="rId73" Type="http://schemas.openxmlformats.org/officeDocument/2006/relationships/hyperlink" Target="https://yandex.ru/video/preview/2981477653510437539" TargetMode="External"/><Relationship Id="rId78" Type="http://schemas.openxmlformats.org/officeDocument/2006/relationships/hyperlink" Target="https://cfk42.ru/2023/08/04/kak-vypolnyat-novye-ispytaniya/" TargetMode="External"/><Relationship Id="rId81" Type="http://schemas.openxmlformats.org/officeDocument/2006/relationships/hyperlink" Target="https://yandex.ru/video/preview/17015368326750653258?tmpl_version=releases%2Ffrontend%2Fvideo%2Fv1.1177.0%237e0c951d00bea6d0312b191d4bb8093af2b538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493D-3B91-4383-BD2C-97D9F69F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6183</Words>
  <Characters>35248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2023-09-19T08:27:00Z</dcterms:created>
  <dcterms:modified xsi:type="dcterms:W3CDTF">2023-09-25T03:41:00Z</dcterms:modified>
</cp:coreProperties>
</file>